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Ind w:w="250" w:type="dxa"/>
        <w:tblLook w:val="04A0" w:firstRow="1" w:lastRow="0" w:firstColumn="1" w:lastColumn="0" w:noHBand="0" w:noVBand="1"/>
      </w:tblPr>
      <w:tblGrid>
        <w:gridCol w:w="3275"/>
        <w:gridCol w:w="2365"/>
        <w:gridCol w:w="3360"/>
        <w:gridCol w:w="1540"/>
        <w:gridCol w:w="2060"/>
      </w:tblGrid>
      <w:tr w:rsidR="002E32A7" w:rsidRPr="002E32A7" w:rsidTr="0056428E">
        <w:trPr>
          <w:trHeight w:val="84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 ИЗВЕЩЕНИЕ      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DC393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Получатель платежа: Садоводческое Некоммерческое Товарищество "</w:t>
            </w:r>
            <w:r w:rsidR="00DC393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КЛЕН</w:t>
            </w: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"   ИНН/ КПП </w:t>
            </w:r>
            <w:r w:rsidR="00DC393B" w:rsidRPr="00DC393B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5032118558</w:t>
            </w: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/</w:t>
            </w:r>
            <w:r w:rsidR="00DC393B" w:rsidRPr="00DC393B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503201001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32A7" w:rsidRPr="002E32A7" w:rsidTr="0056428E">
        <w:trPr>
          <w:trHeight w:val="375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 Кассир</w: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DC393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gramStart"/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/сч</w:t>
            </w:r>
            <w:r w:rsidR="005006FA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. </w:t>
            </w:r>
            <w:r w:rsidR="00DC393B" w:rsidRPr="00DC393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40703810940000005132 </w:t>
            </w:r>
            <w:r w:rsidR="005006FA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в </w:t>
            </w: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</w:t>
            </w:r>
            <w:r w:rsidR="00DC393B" w:rsidRPr="00DC393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ПАО Сбербанк 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45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75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к/сч. </w:t>
            </w:r>
            <w:r w:rsidR="00DC393B" w:rsidRPr="00DC393B">
              <w:rPr>
                <w:rFonts w:ascii="Arial" w:eastAsia="Calibri" w:hAnsi="Arial" w:cs="Arial"/>
                <w:sz w:val="18"/>
                <w:szCs w:val="18"/>
                <w:lang w:eastAsia="ru-RU"/>
              </w:rPr>
              <w:t>30101810400000000225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405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БИК </w:t>
            </w:r>
            <w:r w:rsidR="00DC393B" w:rsidRPr="00DC393B">
              <w:rPr>
                <w:rFonts w:ascii="Arial" w:eastAsia="Calibri" w:hAnsi="Arial" w:cs="Arial"/>
                <w:sz w:val="18"/>
                <w:szCs w:val="18"/>
                <w:lang w:eastAsia="ru-RU"/>
              </w:rPr>
              <w:t>044525225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9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0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0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0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w:pict>
                <v:rect id="AutoShape 1" o:spid="_x0000_s1026" alt="http://home.tel.ru/u/file/sbrf_files/nop.htm" style="position:absolute;margin-left:156.75pt;margin-top:13.5pt;width:0;height:0;z-index:251659264;visibility:visible;mso-wrap-distance-left:3.17497mm;mso-wrap-distance-top:-3e-5mm;mso-wrap-distance-right:16.40414mm;mso-wrap-distance-bottom:.2645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" filled="f" stroked="f">
                  <o:lock v:ext="edit" aspectratio="t"/>
                </v:rect>
              </w:pict>
            </w:r>
            <w:r w:rsidR="002E32A7"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ф. и. о., адрес заказчика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0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A7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w:pict>
                <v:rect id="_x0000_s1028" alt="http://home.tel.ru/u/file/sbrf_files/nop.htm" style="position:absolute;margin-left:0;margin-top:14.25pt;width:0;height:0;z-index:251660288;visibility:visible;mso-wrap-distance-left:3.17497mm;mso-wrap-distance-top:-3e-5mm;mso-wrap-distance-right:16.66872mm;mso-wrap-distance-bottom:.7937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" filled="f" stroked="f">
                  <o:lock v:ext="edit" aspectratio="t"/>
                </v:rect>
              </w:pic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0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C393B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483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Плательщик:</w:t>
            </w:r>
          </w:p>
        </w:tc>
        <w:tc>
          <w:tcPr>
            <w:tcW w:w="206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67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  КВИТАНЦИЯ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Получатель платежа: Садоводческое Некоммерческое Товарищество "</w:t>
            </w: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КЛЕН</w:t>
            </w: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"   ИНН/ КПП </w:t>
            </w:r>
            <w:r w:rsidRPr="00DC393B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5032118558</w:t>
            </w: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/</w:t>
            </w:r>
            <w:r w:rsidRPr="00DC393B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503201001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DC393B" w:rsidRPr="002E32A7" w:rsidTr="00650735">
        <w:trPr>
          <w:trHeight w:val="450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  Кассир</w:t>
            </w: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                                 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3B" w:rsidRPr="00CF1BC5" w:rsidRDefault="00DC393B" w:rsidP="004F5C06">
            <w:proofErr w:type="gramStart"/>
            <w:r w:rsidRPr="00CF1BC5">
              <w:t>р</w:t>
            </w:r>
            <w:proofErr w:type="gramEnd"/>
            <w:r w:rsidRPr="00CF1BC5">
              <w:t>/</w:t>
            </w:r>
            <w:proofErr w:type="spellStart"/>
            <w:r w:rsidRPr="00CF1BC5">
              <w:t>сч</w:t>
            </w:r>
            <w:proofErr w:type="spellEnd"/>
            <w:r w:rsidRPr="00CF1BC5">
              <w:t xml:space="preserve">. 40703810940000005132  в  ПАО Сбербанк 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DC393B" w:rsidRPr="002E32A7" w:rsidTr="00650735">
        <w:trPr>
          <w:trHeight w:val="45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3B" w:rsidRPr="00CF1BC5" w:rsidRDefault="00DC393B" w:rsidP="004F5C06">
            <w:r w:rsidRPr="00CF1BC5">
              <w:t>г. Москва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DC393B" w:rsidRPr="002E32A7" w:rsidTr="00650735">
        <w:trPr>
          <w:trHeight w:val="45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3B" w:rsidRPr="00CF1BC5" w:rsidRDefault="00DC393B" w:rsidP="004F5C06">
            <w:r w:rsidRPr="00CF1BC5">
              <w:t>к/</w:t>
            </w:r>
            <w:proofErr w:type="spellStart"/>
            <w:r w:rsidRPr="00CF1BC5">
              <w:t>сч</w:t>
            </w:r>
            <w:proofErr w:type="spellEnd"/>
            <w:r w:rsidRPr="00CF1BC5">
              <w:t>. 30101810400000000225</w:t>
            </w:r>
            <w:bookmarkStart w:id="0" w:name="_GoBack"/>
            <w:bookmarkEnd w:id="0"/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DC393B" w:rsidRPr="002E32A7" w:rsidTr="00650735">
        <w:trPr>
          <w:trHeight w:val="45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3B" w:rsidRDefault="00DC393B" w:rsidP="004F5C06">
            <w:r w:rsidRPr="00CF1BC5">
              <w:t>БИК 044525225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45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0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0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0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ф. и. о., адрес заказчика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00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A7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w:pict>
                <v:rect id="AutoShape 2" o:spid="_x0000_s1027" alt="http://home.tel.ru/u/file/sbrf_files/nop.htm" style="position:absolute;margin-left:0;margin-top:14.25pt;width:0;height:0;z-index:251661312;visibility:visible;mso-wrap-distance-left:3.17497mm;mso-wrap-distance-top:-3e-5mm;mso-wrap-distance-right:16.66872mm;mso-wrap-distance-bottom:.5291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" filled="f" stroked="f">
                  <o:lock v:ext="edit" aspectratio="t"/>
                </v:rect>
              </w:pict>
            </w:r>
          </w:p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300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C393B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DC393B" w:rsidRPr="002E32A7" w:rsidRDefault="00DC393B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        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    </w:t>
            </w: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2E32A7" w:rsidRPr="002E32A7" w:rsidTr="0056428E">
        <w:trPr>
          <w:trHeight w:val="684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2E32A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Плательщик: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2A7" w:rsidRPr="002E32A7" w:rsidRDefault="002E32A7" w:rsidP="002E32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</w:tbl>
    <w:p w:rsidR="00F157EB" w:rsidRDefault="00DC393B" w:rsidP="00DC393B"/>
    <w:sectPr w:rsidR="00F157EB" w:rsidSect="00DC393B">
      <w:pgSz w:w="16838" w:h="11906" w:orient="landscape"/>
      <w:pgMar w:top="284" w:right="28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2A7"/>
    <w:rsid w:val="00043DA8"/>
    <w:rsid w:val="0028039F"/>
    <w:rsid w:val="002E32A7"/>
    <w:rsid w:val="00437753"/>
    <w:rsid w:val="005006FA"/>
    <w:rsid w:val="00784FF9"/>
    <w:rsid w:val="00941F5E"/>
    <w:rsid w:val="00AD0B24"/>
    <w:rsid w:val="00AD72BB"/>
    <w:rsid w:val="00CA3776"/>
    <w:rsid w:val="00CB4788"/>
    <w:rsid w:val="00DC393B"/>
    <w:rsid w:val="00E9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Швецов</dc:creator>
  <cp:lastModifiedBy>Ultrabook</cp:lastModifiedBy>
  <cp:revision>2</cp:revision>
  <dcterms:created xsi:type="dcterms:W3CDTF">2019-06-10T09:44:00Z</dcterms:created>
  <dcterms:modified xsi:type="dcterms:W3CDTF">2019-06-10T09:44:00Z</dcterms:modified>
</cp:coreProperties>
</file>